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  <w:gridCol w:w="4819"/>
      </w:tblGrid>
      <w:tr w:rsidR="004F574E" w:rsidRPr="00107CE4" w:rsidTr="005A7606">
        <w:tc>
          <w:tcPr>
            <w:tcW w:w="10065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</w:tcPr>
          <w:p w:rsidR="004F574E" w:rsidRPr="005A7606" w:rsidRDefault="004F574E" w:rsidP="004F574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6</w:t>
            </w:r>
          </w:p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7606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</w:t>
            </w:r>
            <w:r w:rsidRPr="005A7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порядке предоставления субсидии на возмещение части затрат на поддержку производства молока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4F574E" w:rsidRPr="00107CE4" w:rsidRDefault="004F574E" w:rsidP="004F574E">
      <w:pPr>
        <w:widowControl w:val="0"/>
        <w:tabs>
          <w:tab w:val="left" w:pos="1117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C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F574E" w:rsidRPr="00107CE4" w:rsidRDefault="004F574E" w:rsidP="004F574E">
      <w:pPr>
        <w:widowControl w:val="0"/>
        <w:tabs>
          <w:tab w:val="left" w:pos="1117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CE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F574E" w:rsidRPr="00107CE4" w:rsidRDefault="004F574E" w:rsidP="004F57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287"/>
      <w:bookmarkEnd w:id="0"/>
    </w:p>
    <w:p w:rsidR="004F574E" w:rsidRPr="005A7606" w:rsidRDefault="004F6F69" w:rsidP="004F57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СПРАВКА-РАСЧЕТ</w:t>
      </w:r>
    </w:p>
    <w:p w:rsidR="004F574E" w:rsidRPr="005A7606" w:rsidRDefault="004F574E" w:rsidP="004F57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субсиди</w:t>
      </w:r>
      <w:r w:rsidR="0035234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A76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возмещение части затрат на поддержку производства молока </w:t>
      </w:r>
    </w:p>
    <w:p w:rsidR="004F574E" w:rsidRPr="005A7606" w:rsidRDefault="004F574E" w:rsidP="004F57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6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__________________________</w:t>
      </w:r>
      <w:r w:rsidR="004F6F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Pr="005A760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</w:p>
    <w:p w:rsidR="004F574E" w:rsidRPr="00107CE4" w:rsidRDefault="001E3EA5" w:rsidP="004F57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4F574E"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</w:t>
      </w:r>
      <w:r w:rsidR="004F574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 субсидии</w:t>
      </w:r>
      <w:r w:rsidR="004F574E"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F57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</w:t>
      </w:r>
      <w:r w:rsidR="004F574E" w:rsidRPr="00107CE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ного района (городского округа) </w:t>
      </w:r>
      <w:r w:rsidRPr="001E3EA5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Башкортостан)</w:t>
      </w:r>
    </w:p>
    <w:tbl>
      <w:tblPr>
        <w:tblpPr w:leftFromText="180" w:rightFromText="180" w:vertAnchor="text" w:horzAnchor="margin" w:tblpY="446"/>
        <w:tblW w:w="14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9"/>
        <w:gridCol w:w="1859"/>
        <w:gridCol w:w="1431"/>
        <w:gridCol w:w="1716"/>
        <w:gridCol w:w="1430"/>
        <w:gridCol w:w="1346"/>
        <w:gridCol w:w="1800"/>
        <w:gridCol w:w="1716"/>
        <w:gridCol w:w="1648"/>
      </w:tblGrid>
      <w:tr w:rsidR="004F574E" w:rsidRPr="00107CE4" w:rsidTr="003174D9">
        <w:trPr>
          <w:trHeight w:val="139"/>
        </w:trPr>
        <w:tc>
          <w:tcPr>
            <w:tcW w:w="1569" w:type="dxa"/>
            <w:vMerge w:val="restart"/>
            <w:vAlign w:val="center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молока</w:t>
            </w:r>
          </w:p>
        </w:tc>
        <w:tc>
          <w:tcPr>
            <w:tcW w:w="1859" w:type="dxa"/>
            <w:vMerge w:val="restart"/>
            <w:vAlign w:val="center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реализованного и (или) отгруженного на собственную переработку коровьего и (или) козьего молока, килограмм</w:t>
            </w:r>
          </w:p>
        </w:tc>
        <w:tc>
          <w:tcPr>
            <w:tcW w:w="1431" w:type="dxa"/>
            <w:vMerge w:val="restart"/>
            <w:vAlign w:val="center"/>
          </w:tcPr>
          <w:p w:rsidR="004F574E" w:rsidRPr="00107CE4" w:rsidRDefault="004F574E" w:rsidP="004A35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субсидий, рубл</w:t>
            </w:r>
            <w:r w:rsidR="004A3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1 килограмм</w:t>
            </w:r>
          </w:p>
        </w:tc>
        <w:tc>
          <w:tcPr>
            <w:tcW w:w="1716" w:type="dxa"/>
            <w:vMerge w:val="restart"/>
            <w:vAlign w:val="center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продуктивности, </w:t>
            </w:r>
          </w:p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прод</w:t>
            </w:r>
            <w:proofErr w:type="spellEnd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30" w:type="dxa"/>
            <w:vMerge w:val="restart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</w:t>
            </w:r>
            <w:proofErr w:type="gramStart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страхования,  </w:t>
            </w:r>
            <w:proofErr w:type="spellStart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proofErr w:type="gramEnd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страхование</w:t>
            </w:r>
            <w:proofErr w:type="spellEnd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 w:val="restart"/>
            <w:vAlign w:val="center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</w:t>
            </w:r>
            <w:proofErr w:type="gramStart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результата,   </w:t>
            </w:r>
            <w:proofErr w:type="spellStart"/>
            <w:proofErr w:type="gramEnd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</w:t>
            </w: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рез</w:t>
            </w:r>
            <w:proofErr w:type="spellEnd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4" w:type="dxa"/>
            <w:gridSpan w:val="3"/>
            <w:vAlign w:val="center"/>
          </w:tcPr>
          <w:p w:rsidR="004F574E" w:rsidRPr="00107CE4" w:rsidRDefault="004F574E" w:rsidP="004A35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субсидий к перечислению, рубл</w:t>
            </w:r>
            <w:r w:rsidR="004A3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</w:p>
        </w:tc>
      </w:tr>
      <w:tr w:rsidR="004F574E" w:rsidRPr="00107CE4" w:rsidTr="003174D9">
        <w:trPr>
          <w:trHeight w:val="139"/>
        </w:trPr>
        <w:tc>
          <w:tcPr>
            <w:tcW w:w="1569" w:type="dxa"/>
            <w:vMerge/>
          </w:tcPr>
          <w:p w:rsidR="004F574E" w:rsidRPr="00107CE4" w:rsidRDefault="004F574E" w:rsidP="004F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vMerge/>
          </w:tcPr>
          <w:p w:rsidR="004F574E" w:rsidRPr="00107CE4" w:rsidRDefault="004F574E" w:rsidP="004F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vMerge/>
          </w:tcPr>
          <w:p w:rsidR="004F574E" w:rsidRPr="00107CE4" w:rsidRDefault="004F574E" w:rsidP="004F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vMerge/>
          </w:tcPr>
          <w:p w:rsidR="004F574E" w:rsidRPr="00107CE4" w:rsidRDefault="004F574E" w:rsidP="004F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vMerge/>
          </w:tcPr>
          <w:p w:rsidR="004F574E" w:rsidRPr="00107CE4" w:rsidRDefault="004F574E" w:rsidP="004F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</w:tcPr>
          <w:p w:rsidR="004F574E" w:rsidRPr="00107CE4" w:rsidRDefault="004F574E" w:rsidP="004F5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4F574E" w:rsidRPr="00107CE4" w:rsidRDefault="00EE2F14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4F574E"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бъем субсидии к перечислению, рубл</w:t>
            </w:r>
            <w:r w:rsidR="004A35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</w:p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(гр. 2 x гр. 3 x гр. 4 x гр. 5 </w:t>
            </w:r>
            <w:proofErr w:type="gramStart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  гр.</w:t>
            </w:r>
            <w:proofErr w:type="gramEnd"/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6)</w:t>
            </w:r>
          </w:p>
        </w:tc>
        <w:tc>
          <w:tcPr>
            <w:tcW w:w="1716" w:type="dxa"/>
            <w:vAlign w:val="center"/>
          </w:tcPr>
          <w:p w:rsidR="004F574E" w:rsidRPr="00D60307" w:rsidRDefault="004F574E" w:rsidP="004F57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307">
              <w:rPr>
                <w:rFonts w:ascii="Times New Roman" w:hAnsi="Times New Roman" w:cs="Times New Roman"/>
                <w:sz w:val="20"/>
                <w:szCs w:val="20"/>
              </w:rPr>
              <w:t>за счет средств федерального бюджета</w:t>
            </w:r>
          </w:p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307">
              <w:rPr>
                <w:rFonts w:ascii="Times New Roman" w:hAnsi="Times New Roman" w:cs="Times New Roman"/>
                <w:sz w:val="20"/>
                <w:szCs w:val="20"/>
              </w:rPr>
              <w:t>(гр.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60307">
              <w:rPr>
                <w:rFonts w:ascii="Times New Roman" w:hAnsi="Times New Roman" w:cs="Times New Roman"/>
                <w:sz w:val="20"/>
                <w:szCs w:val="20"/>
              </w:rPr>
              <w:t>/100хYi*)</w:t>
            </w:r>
          </w:p>
        </w:tc>
        <w:tc>
          <w:tcPr>
            <w:tcW w:w="1648" w:type="dxa"/>
            <w:vAlign w:val="center"/>
          </w:tcPr>
          <w:p w:rsidR="004F574E" w:rsidRPr="00D60307" w:rsidRDefault="004F574E" w:rsidP="004F57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0307">
              <w:rPr>
                <w:rFonts w:ascii="Times New Roman" w:hAnsi="Times New Roman" w:cs="Times New Roman"/>
                <w:sz w:val="20"/>
                <w:szCs w:val="20"/>
              </w:rPr>
              <w:t>за счет бюджета Республики Башкортостан (гр.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60307">
              <w:rPr>
                <w:rFonts w:ascii="Times New Roman" w:hAnsi="Times New Roman" w:cs="Times New Roman"/>
                <w:sz w:val="20"/>
                <w:szCs w:val="20"/>
              </w:rPr>
              <w:t>/100хYi **)</w:t>
            </w:r>
          </w:p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74E" w:rsidRPr="00107CE4" w:rsidTr="003174D9">
        <w:trPr>
          <w:trHeight w:val="95"/>
        </w:trPr>
        <w:tc>
          <w:tcPr>
            <w:tcW w:w="1569" w:type="dxa"/>
            <w:vAlign w:val="center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59" w:type="dxa"/>
            <w:vAlign w:val="center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1" w:type="dxa"/>
            <w:vAlign w:val="center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16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30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6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0" w:type="dxa"/>
            <w:vAlign w:val="center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16" w:type="dxa"/>
            <w:vAlign w:val="center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8" w:type="dxa"/>
            <w:vAlign w:val="center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4F574E" w:rsidRPr="00107CE4" w:rsidTr="003174D9">
        <w:trPr>
          <w:trHeight w:val="88"/>
        </w:trPr>
        <w:tc>
          <w:tcPr>
            <w:tcW w:w="1569" w:type="dxa"/>
          </w:tcPr>
          <w:p w:rsidR="004F574E" w:rsidRPr="00107CE4" w:rsidRDefault="004F574E" w:rsidP="001E3E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Коровье молоко</w:t>
            </w:r>
          </w:p>
        </w:tc>
        <w:tc>
          <w:tcPr>
            <w:tcW w:w="1859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74E" w:rsidRPr="00107CE4" w:rsidTr="003174D9">
        <w:trPr>
          <w:trHeight w:val="95"/>
        </w:trPr>
        <w:tc>
          <w:tcPr>
            <w:tcW w:w="1569" w:type="dxa"/>
          </w:tcPr>
          <w:p w:rsidR="004F574E" w:rsidRPr="00107CE4" w:rsidRDefault="004F574E" w:rsidP="001E3E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Козье молоко</w:t>
            </w:r>
          </w:p>
        </w:tc>
        <w:tc>
          <w:tcPr>
            <w:tcW w:w="1859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574E" w:rsidRPr="00107CE4" w:rsidTr="003174D9">
        <w:trPr>
          <w:trHeight w:val="88"/>
        </w:trPr>
        <w:tc>
          <w:tcPr>
            <w:tcW w:w="1569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59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1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16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30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46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C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00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</w:tcPr>
          <w:p w:rsidR="004F574E" w:rsidRPr="00107CE4" w:rsidRDefault="004F574E" w:rsidP="004F57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F574E" w:rsidRPr="00107CE4" w:rsidRDefault="004F574E" w:rsidP="004F574E">
      <w:pPr>
        <w:tabs>
          <w:tab w:val="left" w:pos="692"/>
        </w:tabs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  <w14:cntxtAlts/>
        </w:rPr>
      </w:pPr>
    </w:p>
    <w:tbl>
      <w:tblPr>
        <w:tblStyle w:val="42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6095"/>
      </w:tblGrid>
      <w:tr w:rsidR="004F574E" w:rsidRPr="00107CE4" w:rsidTr="003174D9">
        <w:trPr>
          <w:trHeight w:val="356"/>
        </w:trPr>
        <w:tc>
          <w:tcPr>
            <w:tcW w:w="14317" w:type="dxa"/>
            <w:gridSpan w:val="2"/>
          </w:tcPr>
          <w:p w:rsidR="004F574E" w:rsidRPr="00D60307" w:rsidRDefault="004A3598" w:rsidP="004F57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  <w:t xml:space="preserve">        *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  <w:t>Yi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  <w:t xml:space="preserve"> </w:t>
            </w:r>
            <w:r w:rsidR="004F574E" w:rsidRPr="00D603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  <w:t xml:space="preserve"> уровень</w:t>
            </w:r>
            <w:proofErr w:type="gramEnd"/>
            <w:r w:rsidR="004F574E" w:rsidRPr="00D603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  <w:t xml:space="preserve">  софинансирования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 </w:t>
            </w:r>
          </w:p>
          <w:p w:rsidR="004F574E" w:rsidRDefault="004A3598" w:rsidP="004F57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  <w:t xml:space="preserve">    </w:t>
            </w:r>
            <w:r w:rsidR="004F574E" w:rsidRPr="00D603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  <w:t xml:space="preserve">**  </w:t>
            </w:r>
            <w:proofErr w:type="spellStart"/>
            <w:r w:rsidR="004F574E" w:rsidRPr="00D603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  <w:t>Yi</w:t>
            </w:r>
            <w:proofErr w:type="spellEnd"/>
            <w:r w:rsidR="004F574E" w:rsidRPr="00D603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  <w:t xml:space="preserve"> </w:t>
            </w:r>
            <w:bookmarkStart w:id="1" w:name="_GoBack"/>
            <w:bookmarkEnd w:id="1"/>
            <w:r w:rsidR="004F574E" w:rsidRPr="00D603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  <w:t>уровень софинансирования расходного обязательства  за счет бюджета Республики  Башкортостан в соответствии с соглашением о предоставлении субсидии бюджету субъекта Российской Федерации из федерального бюджета</w:t>
            </w:r>
          </w:p>
          <w:p w:rsidR="001E3EA5" w:rsidRDefault="001E3EA5" w:rsidP="004F57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</w:pPr>
          </w:p>
          <w:p w:rsidR="001E3EA5" w:rsidRDefault="001E3EA5" w:rsidP="004F57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  <w14:cntxtAlts/>
              </w:rPr>
            </w:pPr>
          </w:p>
          <w:p w:rsidR="001E3EA5" w:rsidRDefault="001E3EA5" w:rsidP="004F57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</w:p>
        </w:tc>
      </w:tr>
      <w:tr w:rsidR="004F574E" w:rsidRPr="00107CE4" w:rsidTr="003174D9">
        <w:trPr>
          <w:trHeight w:val="356"/>
        </w:trPr>
        <w:tc>
          <w:tcPr>
            <w:tcW w:w="8222" w:type="dxa"/>
          </w:tcPr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lastRenderedPageBreak/>
              <w:t>Расчет субсидий и достоверность сведений подтверждаю:</w:t>
            </w:r>
          </w:p>
        </w:tc>
        <w:tc>
          <w:tcPr>
            <w:tcW w:w="6095" w:type="dxa"/>
          </w:tcPr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Расчет субсидий проверен:</w:t>
            </w:r>
          </w:p>
        </w:tc>
      </w:tr>
      <w:tr w:rsidR="004F574E" w:rsidRPr="00107CE4" w:rsidTr="007D0049">
        <w:trPr>
          <w:trHeight w:val="1138"/>
        </w:trPr>
        <w:tc>
          <w:tcPr>
            <w:tcW w:w="8222" w:type="dxa"/>
          </w:tcPr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Руководитель </w:t>
            </w:r>
          </w:p>
          <w:p w:rsidR="004F574E" w:rsidRPr="00107CE4" w:rsidRDefault="00EE2F14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</w:t>
            </w:r>
            <w:r w:rsidR="004F574E"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____________________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(</w:t>
            </w:r>
            <w:proofErr w:type="gramStart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Подпись)   </w:t>
            </w:r>
            <w:proofErr w:type="gramEnd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      (Расшифровка подписи) 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  <w14:cntxtAlts/>
              </w:rPr>
            </w:pPr>
          </w:p>
        </w:tc>
        <w:tc>
          <w:tcPr>
            <w:tcW w:w="6095" w:type="dxa"/>
            <w:vMerge w:val="restart"/>
          </w:tcPr>
          <w:p w:rsidR="004F574E" w:rsidRPr="00107CE4" w:rsidRDefault="004F574E" w:rsidP="004F57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Первый заместитель </w:t>
            </w:r>
          </w:p>
          <w:p w:rsidR="004F574E" w:rsidRPr="00107CE4" w:rsidRDefault="004F574E" w:rsidP="004F57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министра сельского хозяйства Республики Башкортостан</w:t>
            </w:r>
          </w:p>
          <w:p w:rsidR="004F574E" w:rsidRPr="00107CE4" w:rsidRDefault="00EE2F14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</w:t>
            </w:r>
            <w:r w:rsidR="004F574E"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_____________________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 (</w:t>
            </w:r>
            <w:proofErr w:type="gramStart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Подпись)   </w:t>
            </w:r>
            <w:proofErr w:type="gramEnd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      (Расшифровка подписи) 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  <w14:cntxtAlts/>
              </w:rPr>
            </w:pPr>
          </w:p>
          <w:p w:rsidR="004F574E" w:rsidRPr="00107CE4" w:rsidRDefault="004F574E" w:rsidP="007D00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М.П. (при наличии </w:t>
            </w:r>
            <w:proofErr w:type="gramStart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печати)  </w:t>
            </w:r>
            <w:proofErr w:type="gramEnd"/>
          </w:p>
        </w:tc>
      </w:tr>
      <w:tr w:rsidR="004F574E" w:rsidRPr="00107CE4" w:rsidTr="007D0049">
        <w:trPr>
          <w:trHeight w:val="1288"/>
        </w:trPr>
        <w:tc>
          <w:tcPr>
            <w:tcW w:w="8222" w:type="dxa"/>
          </w:tcPr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Главный бухгалтер (при наличии)</w:t>
            </w:r>
          </w:p>
          <w:p w:rsidR="004F574E" w:rsidRPr="00107CE4" w:rsidRDefault="00EE2F14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</w:t>
            </w:r>
            <w:r w:rsidR="004F574E"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____________________</w:t>
            </w:r>
          </w:p>
          <w:p w:rsidR="004F574E" w:rsidRPr="00107CE4" w:rsidRDefault="004F574E" w:rsidP="007D0049">
            <w:pPr>
              <w:tabs>
                <w:tab w:val="right" w:pos="800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(</w:t>
            </w:r>
            <w:proofErr w:type="gramStart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Подпись)   </w:t>
            </w:r>
            <w:proofErr w:type="gramEnd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      (Расшифровка подписи) </w:t>
            </w:r>
            <w:r w:rsidR="007D0049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ab/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М.П. (при наличии </w:t>
            </w:r>
            <w:proofErr w:type="gramStart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печати)  </w:t>
            </w:r>
            <w:proofErr w:type="gramEnd"/>
          </w:p>
        </w:tc>
        <w:tc>
          <w:tcPr>
            <w:tcW w:w="6095" w:type="dxa"/>
            <w:vMerge/>
          </w:tcPr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</w:p>
        </w:tc>
      </w:tr>
      <w:tr w:rsidR="004F574E" w:rsidRPr="00107CE4" w:rsidTr="003174D9">
        <w:trPr>
          <w:trHeight w:val="256"/>
        </w:trPr>
        <w:tc>
          <w:tcPr>
            <w:tcW w:w="8222" w:type="dxa"/>
          </w:tcPr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Подтверждаю: </w:t>
            </w:r>
          </w:p>
          <w:p w:rsidR="004F574E" w:rsidRPr="00107CE4" w:rsidRDefault="004F574E" w:rsidP="004F57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Заместитель министра сельского хозяйства </w:t>
            </w:r>
          </w:p>
          <w:p w:rsidR="004F574E" w:rsidRPr="00107CE4" w:rsidRDefault="004F574E" w:rsidP="004F57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Республики Башкортостан 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________________</w:t>
            </w:r>
            <w:r w:rsidR="00EE2F1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__________________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(</w:t>
            </w:r>
            <w:proofErr w:type="gramStart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Подпись)   </w:t>
            </w:r>
            <w:proofErr w:type="gramEnd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      (Расшифровка подписи) 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 </w:t>
            </w:r>
          </w:p>
        </w:tc>
        <w:tc>
          <w:tcPr>
            <w:tcW w:w="6095" w:type="dxa"/>
          </w:tcPr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Начальник отдела бюджетного 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проектирования, финансирования и контроля</w:t>
            </w:r>
          </w:p>
          <w:p w:rsidR="004F574E" w:rsidRPr="00107CE4" w:rsidRDefault="004F574E" w:rsidP="004F57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Министерства сельского хозяйства </w:t>
            </w: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br/>
              <w:t>Республики Башкортостан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__________________</w:t>
            </w:r>
            <w:r w:rsidR="00EE2F1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_________________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(</w:t>
            </w:r>
            <w:proofErr w:type="gramStart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Подпись)   </w:t>
            </w:r>
            <w:proofErr w:type="gramEnd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      (Расшифровка подписи) 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</w:p>
        </w:tc>
      </w:tr>
      <w:tr w:rsidR="004F574E" w:rsidRPr="00107CE4" w:rsidTr="003174D9">
        <w:trPr>
          <w:trHeight w:val="256"/>
        </w:trPr>
        <w:tc>
          <w:tcPr>
            <w:tcW w:w="8222" w:type="dxa"/>
          </w:tcPr>
          <w:p w:rsidR="004F574E" w:rsidRPr="00107CE4" w:rsidRDefault="004F574E" w:rsidP="004F57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Начальник отдела животноводства</w:t>
            </w:r>
          </w:p>
          <w:p w:rsidR="004F574E" w:rsidRPr="00107CE4" w:rsidRDefault="004F574E" w:rsidP="004F57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Министерства сельского хозяйства </w:t>
            </w:r>
          </w:p>
          <w:p w:rsidR="004F574E" w:rsidRPr="00107CE4" w:rsidRDefault="004F574E" w:rsidP="004F57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Республики Башкортостан 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________________</w:t>
            </w:r>
            <w:r w:rsidR="00EE2F1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__________________</w:t>
            </w:r>
          </w:p>
          <w:p w:rsidR="004F574E" w:rsidRPr="00107CE4" w:rsidRDefault="004F574E" w:rsidP="004F57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>(</w:t>
            </w:r>
            <w:proofErr w:type="gramStart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Подпись)   </w:t>
            </w:r>
            <w:proofErr w:type="gramEnd"/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      (Расшифровка подписи) </w:t>
            </w:r>
          </w:p>
        </w:tc>
        <w:tc>
          <w:tcPr>
            <w:tcW w:w="6095" w:type="dxa"/>
          </w:tcPr>
          <w:p w:rsidR="004F574E" w:rsidRPr="00107CE4" w:rsidRDefault="004F574E" w:rsidP="004F57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</w:p>
          <w:p w:rsidR="004F574E" w:rsidRPr="00107CE4" w:rsidRDefault="004F574E" w:rsidP="004F57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</w:pPr>
            <w:r w:rsidRPr="00107CE4">
              <w:rPr>
                <w:rFonts w:ascii="Times New Roman" w:eastAsia="Calibri" w:hAnsi="Times New Roman" w:cs="Times New Roman"/>
                <w:sz w:val="24"/>
                <w:szCs w:val="24"/>
                <w14:cntxtAlt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F64535" w:rsidRDefault="00F64535" w:rsidP="004F574E">
      <w:pPr>
        <w:spacing w:after="0" w:line="240" w:lineRule="auto"/>
      </w:pPr>
    </w:p>
    <w:sectPr w:rsidR="00F64535" w:rsidSect="007D0049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049" w:rsidRDefault="007D0049" w:rsidP="007D0049">
      <w:pPr>
        <w:spacing w:after="0" w:line="240" w:lineRule="auto"/>
      </w:pPr>
      <w:r>
        <w:separator/>
      </w:r>
    </w:p>
  </w:endnote>
  <w:endnote w:type="continuationSeparator" w:id="0">
    <w:p w:rsidR="007D0049" w:rsidRDefault="007D0049" w:rsidP="007D0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049" w:rsidRDefault="007D0049" w:rsidP="007D0049">
      <w:pPr>
        <w:spacing w:after="0" w:line="240" w:lineRule="auto"/>
      </w:pPr>
      <w:r>
        <w:separator/>
      </w:r>
    </w:p>
  </w:footnote>
  <w:footnote w:type="continuationSeparator" w:id="0">
    <w:p w:rsidR="007D0049" w:rsidRDefault="007D0049" w:rsidP="007D0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4280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D0049" w:rsidRPr="007D0049" w:rsidRDefault="007D0049">
        <w:pPr>
          <w:pStyle w:val="a4"/>
          <w:jc w:val="center"/>
          <w:rPr>
            <w:rFonts w:ascii="Times New Roman" w:hAnsi="Times New Roman" w:cs="Times New Roman"/>
          </w:rPr>
        </w:pPr>
        <w:r w:rsidRPr="007D0049">
          <w:rPr>
            <w:rFonts w:ascii="Times New Roman" w:hAnsi="Times New Roman" w:cs="Times New Roman"/>
          </w:rPr>
          <w:fldChar w:fldCharType="begin"/>
        </w:r>
        <w:r w:rsidRPr="007D0049">
          <w:rPr>
            <w:rFonts w:ascii="Times New Roman" w:hAnsi="Times New Roman" w:cs="Times New Roman"/>
          </w:rPr>
          <w:instrText>PAGE   \* MERGEFORMAT</w:instrText>
        </w:r>
        <w:r w:rsidRPr="007D0049">
          <w:rPr>
            <w:rFonts w:ascii="Times New Roman" w:hAnsi="Times New Roman" w:cs="Times New Roman"/>
          </w:rPr>
          <w:fldChar w:fldCharType="separate"/>
        </w:r>
        <w:r w:rsidR="004A3598">
          <w:rPr>
            <w:rFonts w:ascii="Times New Roman" w:hAnsi="Times New Roman" w:cs="Times New Roman"/>
            <w:noProof/>
          </w:rPr>
          <w:t>2</w:t>
        </w:r>
        <w:r w:rsidRPr="007D0049">
          <w:rPr>
            <w:rFonts w:ascii="Times New Roman" w:hAnsi="Times New Roman" w:cs="Times New Roman"/>
          </w:rPr>
          <w:fldChar w:fldCharType="end"/>
        </w:r>
      </w:p>
    </w:sdtContent>
  </w:sdt>
  <w:p w:rsidR="007D0049" w:rsidRDefault="007D004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74E"/>
    <w:rsid w:val="001E3EA5"/>
    <w:rsid w:val="00352343"/>
    <w:rsid w:val="004A3598"/>
    <w:rsid w:val="004F574E"/>
    <w:rsid w:val="004F6F69"/>
    <w:rsid w:val="005A7606"/>
    <w:rsid w:val="007D0049"/>
    <w:rsid w:val="00EE2F14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4A217-BA03-4A7A-9320-F0891A7B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74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574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uiPriority w:val="59"/>
    <w:rsid w:val="004F574E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0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0049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7D0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0049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8</cp:revision>
  <dcterms:created xsi:type="dcterms:W3CDTF">2025-01-31T04:49:00Z</dcterms:created>
  <dcterms:modified xsi:type="dcterms:W3CDTF">2025-02-03T13:36:00Z</dcterms:modified>
</cp:coreProperties>
</file>